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EEA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219121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D820F9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辞令</w:t>
      </w:r>
    </w:p>
    <w:p w14:paraId="1C75CCC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E3D730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67224F0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3FFE5ED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B248DAA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45B810F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572EF2C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154E32D8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甚大な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損害を与えた。これは就業規則第○○条に反する行為にあたるため、同条の定めるところにより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、貴殿を</w:t>
      </w:r>
      <w:r w:rsidR="00F902A6">
        <w:rPr>
          <w:rFonts w:ascii="ＭＳ ゴシック" w:eastAsia="ＭＳ ゴシック" w:hAnsi="ＭＳ ゴシック" w:hint="eastAsia"/>
          <w:sz w:val="24"/>
          <w:szCs w:val="24"/>
        </w:rPr>
        <w:t>○○年○○月○○日付で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諭旨</w:t>
      </w:r>
      <w:r w:rsidR="00142F1D">
        <w:rPr>
          <w:rFonts w:ascii="ＭＳ ゴシック" w:eastAsia="ＭＳ ゴシック" w:hAnsi="ＭＳ ゴシック" w:hint="eastAsia"/>
          <w:sz w:val="24"/>
          <w:szCs w:val="24"/>
        </w:rPr>
        <w:t>解雇</w:t>
      </w:r>
      <w:r w:rsidR="00D823A8">
        <w:rPr>
          <w:rFonts w:ascii="ＭＳ ゴシック" w:eastAsia="ＭＳ ゴシック" w:hAnsi="ＭＳ ゴシック" w:hint="eastAsia"/>
          <w:sz w:val="24"/>
          <w:szCs w:val="24"/>
        </w:rPr>
        <w:t>に処し、貴殿の願い出によって同日付で当社の職務を免ずる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401435C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6F8217C8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6CD73B21" w14:textId="77777777" w:rsidR="006172AB" w:rsidRPr="00D823A8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8045B59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A3130A2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C23A5B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E9A63A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3ED101F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8906009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5C10CE3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A185594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5297E4EF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28367A5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A78D" w14:textId="77777777" w:rsidR="00DA773A" w:rsidRDefault="00DA773A" w:rsidP="00E85573">
      <w:r>
        <w:separator/>
      </w:r>
    </w:p>
  </w:endnote>
  <w:endnote w:type="continuationSeparator" w:id="0">
    <w:p w14:paraId="0B903A09" w14:textId="77777777" w:rsidR="00DA773A" w:rsidRDefault="00DA773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58EE" w14:textId="77777777" w:rsidR="00DA773A" w:rsidRDefault="00DA773A" w:rsidP="00E85573">
      <w:r>
        <w:separator/>
      </w:r>
    </w:p>
  </w:footnote>
  <w:footnote w:type="continuationSeparator" w:id="0">
    <w:p w14:paraId="51065929" w14:textId="77777777" w:rsidR="00DA773A" w:rsidRDefault="00DA773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7EE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2F1D"/>
    <w:rsid w:val="00144AE9"/>
    <w:rsid w:val="001C42E8"/>
    <w:rsid w:val="001F0A51"/>
    <w:rsid w:val="00223BBA"/>
    <w:rsid w:val="00231B3F"/>
    <w:rsid w:val="002A0EFE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5676C"/>
    <w:rsid w:val="00577A01"/>
    <w:rsid w:val="005E7ACF"/>
    <w:rsid w:val="00613E38"/>
    <w:rsid w:val="006172AB"/>
    <w:rsid w:val="00653CD1"/>
    <w:rsid w:val="00706562"/>
    <w:rsid w:val="00706929"/>
    <w:rsid w:val="00727F60"/>
    <w:rsid w:val="007E31F3"/>
    <w:rsid w:val="00803D91"/>
    <w:rsid w:val="00874ADD"/>
    <w:rsid w:val="008F7EA7"/>
    <w:rsid w:val="00906C49"/>
    <w:rsid w:val="00913872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24398"/>
    <w:rsid w:val="00C3086A"/>
    <w:rsid w:val="00C52638"/>
    <w:rsid w:val="00C67BDB"/>
    <w:rsid w:val="00D823A8"/>
    <w:rsid w:val="00DA773A"/>
    <w:rsid w:val="00DB76C0"/>
    <w:rsid w:val="00DF6794"/>
    <w:rsid w:val="00E155D7"/>
    <w:rsid w:val="00E16E19"/>
    <w:rsid w:val="00E31548"/>
    <w:rsid w:val="00E554C1"/>
    <w:rsid w:val="00E85573"/>
    <w:rsid w:val="00EB550B"/>
    <w:rsid w:val="00F902A6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64EA8C"/>
  <w14:defaultImageDpi w14:val="300"/>
  <w15:chartTrackingRefBased/>
  <w15:docId w15:val="{54D9D53B-3D1D-4509-B81A-BDE43CCE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辞令（論旨解雇）</vt:lpstr>
    </vt:vector>
  </TitlesOfParts>
  <Manager/>
  <Company/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辞令（論旨解雇）</dc:title>
  <dc:subject/>
  <cp:keywords/>
  <dc:description>社員の処分（諭旨解雇）に関する懲戒辞令</dc:description>
  <cp:revision>2</cp:revision>
  <dcterms:created xsi:type="dcterms:W3CDTF">2021-06-08T04:46:00Z</dcterms:created>
  <dcterms:modified xsi:type="dcterms:W3CDTF">2021-06-08T04:46:00Z</dcterms:modified>
  <cp:category/>
</cp:coreProperties>
</file>