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1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62"/>
        <w:gridCol w:w="3726"/>
        <w:gridCol w:w="1963"/>
        <w:gridCol w:w="1889"/>
        <w:gridCol w:w="1889"/>
        <w:gridCol w:w="3779"/>
      </w:tblGrid>
      <w:tr w:rsidR="00A50735" w14:paraId="6006F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1" w:type="dxa"/>
          </w:tcPr>
          <w:p w14:paraId="3ABA090E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768" w:type="dxa"/>
          </w:tcPr>
          <w:p w14:paraId="0DFA2F16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3780" w:type="dxa"/>
          </w:tcPr>
          <w:p w14:paraId="51ED2007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現状の問題点</w:t>
            </w:r>
          </w:p>
        </w:tc>
        <w:tc>
          <w:tcPr>
            <w:tcW w:w="1989" w:type="dxa"/>
          </w:tcPr>
          <w:p w14:paraId="10F29FDC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改善提案</w:t>
            </w:r>
          </w:p>
        </w:tc>
        <w:tc>
          <w:tcPr>
            <w:tcW w:w="3834" w:type="dxa"/>
            <w:gridSpan w:val="2"/>
          </w:tcPr>
          <w:p w14:paraId="46EB834D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予測される効果</w:t>
            </w:r>
          </w:p>
        </w:tc>
        <w:tc>
          <w:tcPr>
            <w:tcW w:w="3834" w:type="dxa"/>
          </w:tcPr>
          <w:p w14:paraId="54190CA5" w14:textId="77777777" w:rsidR="00A50735" w:rsidRDefault="00A50735">
            <w:pPr>
              <w:jc w:val="center"/>
            </w:pPr>
            <w:r>
              <w:rPr>
                <w:rFonts w:hint="eastAsia"/>
              </w:rPr>
              <w:t>上長のコメント</w:t>
            </w:r>
          </w:p>
        </w:tc>
      </w:tr>
      <w:tr w:rsidR="00A50735" w14:paraId="6E0DA51E" w14:textId="77777777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05437C2B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○／○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8FF31ED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12AFC55" w14:textId="77777777" w:rsidR="00A50735" w:rsidRDefault="00A50735"/>
        </w:tc>
        <w:tc>
          <w:tcPr>
            <w:tcW w:w="1989" w:type="dxa"/>
            <w:tcBorders>
              <w:bottom w:val="single" w:sz="4" w:space="0" w:color="auto"/>
            </w:tcBorders>
          </w:tcPr>
          <w:p w14:paraId="291F1B4D" w14:textId="77777777" w:rsidR="00A50735" w:rsidRDefault="00A50735"/>
        </w:tc>
        <w:tc>
          <w:tcPr>
            <w:tcW w:w="3834" w:type="dxa"/>
            <w:gridSpan w:val="2"/>
            <w:tcBorders>
              <w:bottom w:val="single" w:sz="4" w:space="0" w:color="auto"/>
            </w:tcBorders>
          </w:tcPr>
          <w:p w14:paraId="29672B52" w14:textId="77777777" w:rsidR="00A50735" w:rsidRDefault="00A50735"/>
        </w:tc>
        <w:tc>
          <w:tcPr>
            <w:tcW w:w="3834" w:type="dxa"/>
            <w:tcBorders>
              <w:bottom w:val="single" w:sz="4" w:space="0" w:color="auto"/>
            </w:tcBorders>
          </w:tcPr>
          <w:p w14:paraId="75F5B42A" w14:textId="77777777" w:rsidR="00A50735" w:rsidRDefault="00A50735"/>
        </w:tc>
      </w:tr>
      <w:tr w:rsidR="00A50735" w14:paraId="22148AD1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C846577" w14:textId="77777777" w:rsidR="00A50735" w:rsidRDefault="00A50735">
            <w:pPr>
              <w:jc w:val="center"/>
            </w:pPr>
            <w:r>
              <w:rPr>
                <w:rFonts w:hint="eastAsia"/>
              </w:rPr>
              <w:t>○／○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1E35398F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AEDE6AE" w14:textId="77777777" w:rsidR="00A50735" w:rsidRDefault="00A50735"/>
        </w:tc>
        <w:tc>
          <w:tcPr>
            <w:tcW w:w="1989" w:type="dxa"/>
            <w:tcBorders>
              <w:bottom w:val="single" w:sz="4" w:space="0" w:color="auto"/>
            </w:tcBorders>
          </w:tcPr>
          <w:p w14:paraId="13B7A935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07E323CF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2FE16F9A" w14:textId="77777777" w:rsidR="00A50735" w:rsidRDefault="00A50735"/>
        </w:tc>
        <w:tc>
          <w:tcPr>
            <w:tcW w:w="3834" w:type="dxa"/>
            <w:tcBorders>
              <w:bottom w:val="single" w:sz="4" w:space="0" w:color="auto"/>
            </w:tcBorders>
          </w:tcPr>
          <w:p w14:paraId="768331A5" w14:textId="77777777" w:rsidR="00A50735" w:rsidRDefault="00A50735"/>
        </w:tc>
      </w:tr>
      <w:tr w:rsidR="00A50735" w14:paraId="4F9FF6DD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091E41C8" w14:textId="77777777" w:rsidR="00A50735" w:rsidRDefault="00A50735">
            <w:pPr>
              <w:jc w:val="center"/>
            </w:pPr>
            <w:r>
              <w:rPr>
                <w:rFonts w:hint="eastAsia"/>
              </w:rPr>
              <w:t>○／○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68CE3E91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B432142" w14:textId="77777777" w:rsidR="00A50735" w:rsidRDefault="00A50735"/>
        </w:tc>
        <w:tc>
          <w:tcPr>
            <w:tcW w:w="1989" w:type="dxa"/>
            <w:tcBorders>
              <w:bottom w:val="single" w:sz="4" w:space="0" w:color="auto"/>
            </w:tcBorders>
          </w:tcPr>
          <w:p w14:paraId="695FBFFC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19550CAD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6ED4126D" w14:textId="77777777" w:rsidR="00A50735" w:rsidRDefault="00A50735"/>
        </w:tc>
        <w:tc>
          <w:tcPr>
            <w:tcW w:w="3834" w:type="dxa"/>
            <w:tcBorders>
              <w:bottom w:val="single" w:sz="4" w:space="0" w:color="auto"/>
            </w:tcBorders>
          </w:tcPr>
          <w:p w14:paraId="58D3C7AC" w14:textId="77777777" w:rsidR="00A50735" w:rsidRDefault="00A50735"/>
        </w:tc>
      </w:tr>
      <w:tr w:rsidR="00A50735" w14:paraId="022AB73B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6CE4CE8" w14:textId="77777777" w:rsidR="00A50735" w:rsidRDefault="00A50735">
            <w:pPr>
              <w:jc w:val="center"/>
            </w:pPr>
            <w:r>
              <w:rPr>
                <w:rFonts w:hint="eastAsia"/>
              </w:rPr>
              <w:t>○／○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3694B33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976EB73" w14:textId="77777777" w:rsidR="00A50735" w:rsidRDefault="00A50735"/>
        </w:tc>
        <w:tc>
          <w:tcPr>
            <w:tcW w:w="1989" w:type="dxa"/>
            <w:tcBorders>
              <w:bottom w:val="single" w:sz="4" w:space="0" w:color="auto"/>
            </w:tcBorders>
          </w:tcPr>
          <w:p w14:paraId="5233616F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182DC42E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2ECBDEEC" w14:textId="77777777" w:rsidR="00A50735" w:rsidRDefault="00A50735"/>
        </w:tc>
        <w:tc>
          <w:tcPr>
            <w:tcW w:w="3834" w:type="dxa"/>
            <w:tcBorders>
              <w:bottom w:val="single" w:sz="4" w:space="0" w:color="auto"/>
            </w:tcBorders>
          </w:tcPr>
          <w:p w14:paraId="5E33BEC7" w14:textId="77777777" w:rsidR="00A50735" w:rsidRDefault="00A50735"/>
        </w:tc>
      </w:tr>
      <w:tr w:rsidR="00A50735" w14:paraId="2EF399B5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BC40B3B" w14:textId="77777777" w:rsidR="00A50735" w:rsidRDefault="00A50735">
            <w:pPr>
              <w:jc w:val="center"/>
            </w:pPr>
            <w:r>
              <w:rPr>
                <w:rFonts w:hint="eastAsia"/>
              </w:rPr>
              <w:t>○／○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6AEFA422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678AB0F" w14:textId="77777777" w:rsidR="00A50735" w:rsidRDefault="00A50735"/>
        </w:tc>
        <w:tc>
          <w:tcPr>
            <w:tcW w:w="1989" w:type="dxa"/>
            <w:tcBorders>
              <w:bottom w:val="single" w:sz="4" w:space="0" w:color="auto"/>
            </w:tcBorders>
          </w:tcPr>
          <w:p w14:paraId="5E4717EB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686D786C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4AB1B035" w14:textId="77777777" w:rsidR="00A50735" w:rsidRDefault="00A50735"/>
        </w:tc>
        <w:tc>
          <w:tcPr>
            <w:tcW w:w="3834" w:type="dxa"/>
            <w:tcBorders>
              <w:bottom w:val="single" w:sz="4" w:space="0" w:color="auto"/>
            </w:tcBorders>
          </w:tcPr>
          <w:p w14:paraId="1DC1CD74" w14:textId="77777777" w:rsidR="00A50735" w:rsidRDefault="00A50735"/>
        </w:tc>
      </w:tr>
      <w:tr w:rsidR="00A50735" w14:paraId="5EFD9AFC" w14:textId="77777777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525C81EE" w14:textId="77777777" w:rsidR="00A50735" w:rsidRDefault="00A5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次週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1F164BF" w14:textId="77777777" w:rsidR="00A50735" w:rsidRDefault="00A50735"/>
        </w:tc>
        <w:tc>
          <w:tcPr>
            <w:tcW w:w="1989" w:type="dxa"/>
            <w:tcBorders>
              <w:bottom w:val="single" w:sz="4" w:space="0" w:color="auto"/>
            </w:tcBorders>
          </w:tcPr>
          <w:p w14:paraId="64B2D2B2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3B49D24D" w14:textId="77777777" w:rsidR="00A50735" w:rsidRDefault="00A50735"/>
        </w:tc>
        <w:tc>
          <w:tcPr>
            <w:tcW w:w="1917" w:type="dxa"/>
            <w:tcBorders>
              <w:bottom w:val="single" w:sz="4" w:space="0" w:color="auto"/>
            </w:tcBorders>
          </w:tcPr>
          <w:p w14:paraId="1A15B36F" w14:textId="77777777" w:rsidR="00A50735" w:rsidRDefault="00A50735"/>
        </w:tc>
        <w:tc>
          <w:tcPr>
            <w:tcW w:w="3834" w:type="dxa"/>
            <w:tcBorders>
              <w:bottom w:val="single" w:sz="4" w:space="0" w:color="auto"/>
            </w:tcBorders>
          </w:tcPr>
          <w:p w14:paraId="4D916C89" w14:textId="77777777" w:rsidR="00A50735" w:rsidRDefault="00A50735"/>
        </w:tc>
      </w:tr>
    </w:tbl>
    <w:p w14:paraId="422F9FDF" w14:textId="77777777" w:rsidR="00A50735" w:rsidRDefault="00A5073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業　務　改　善　報　告　書</w:t>
      </w:r>
    </w:p>
    <w:p w14:paraId="3814FE30" w14:textId="0279033E" w:rsidR="00A50735" w:rsidRDefault="00A50735">
      <w:pPr>
        <w:rPr>
          <w:rFonts w:hint="eastAsia"/>
          <w:u w:val="single"/>
        </w:rPr>
      </w:pPr>
      <w:r>
        <w:rPr>
          <w:rFonts w:hint="eastAsia"/>
          <w:u w:val="single"/>
        </w:rPr>
        <w:t>記入日：</w:t>
      </w:r>
      <w:r w:rsidR="00753F7F">
        <w:rPr>
          <w:rFonts w:hint="eastAsia"/>
          <w:u w:val="single"/>
        </w:rPr>
        <w:t>令和</w:t>
      </w:r>
      <w:r>
        <w:rPr>
          <w:rFonts w:hint="eastAsia"/>
          <w:u w:val="single"/>
        </w:rPr>
        <w:t>○年○○月○○日</w:t>
      </w:r>
    </w:p>
    <w:p w14:paraId="1868388E" w14:textId="77777777" w:rsidR="00A50735" w:rsidRDefault="00A50735">
      <w:pPr>
        <w:rPr>
          <w:rFonts w:hint="eastAsia"/>
        </w:rPr>
      </w:pPr>
      <w:r>
        <w:rPr>
          <w:rFonts w:hint="eastAsia"/>
          <w:u w:val="single"/>
        </w:rPr>
        <w:t>記入者：○○○○○○○部○○○○○○○○</w:t>
      </w:r>
    </w:p>
    <w:tbl>
      <w:tblPr>
        <w:tblW w:w="0" w:type="auto"/>
        <w:tblInd w:w="1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1086"/>
      </w:tblGrid>
      <w:tr w:rsidR="00A50735" w14:paraId="60DBE726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080" w:type="dxa"/>
          </w:tcPr>
          <w:p w14:paraId="714E4D24" w14:textId="77777777" w:rsidR="00A50735" w:rsidRDefault="00A50735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14:paraId="63F248B3" w14:textId="77777777" w:rsidR="00A50735" w:rsidRDefault="00A50735">
            <w:pPr>
              <w:rPr>
                <w:rFonts w:hint="eastAsia"/>
              </w:rPr>
            </w:pPr>
          </w:p>
        </w:tc>
      </w:tr>
    </w:tbl>
    <w:p w14:paraId="6F3F7AC3" w14:textId="77777777" w:rsidR="00A50735" w:rsidRDefault="00A50735">
      <w:pPr>
        <w:rPr>
          <w:rFonts w:hint="eastAsia"/>
        </w:rPr>
      </w:pPr>
    </w:p>
    <w:sectPr w:rsidR="00A50735">
      <w:pgSz w:w="16840" w:h="11907" w:orient="landscape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F193" w14:textId="77777777" w:rsidR="001936AB" w:rsidRDefault="001936AB" w:rsidP="00FB06C9">
      <w:r>
        <w:separator/>
      </w:r>
    </w:p>
  </w:endnote>
  <w:endnote w:type="continuationSeparator" w:id="0">
    <w:p w14:paraId="41F36544" w14:textId="77777777" w:rsidR="001936AB" w:rsidRDefault="001936AB" w:rsidP="00F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827F" w14:textId="77777777" w:rsidR="001936AB" w:rsidRDefault="001936AB" w:rsidP="00FB06C9">
      <w:r>
        <w:separator/>
      </w:r>
    </w:p>
  </w:footnote>
  <w:footnote w:type="continuationSeparator" w:id="0">
    <w:p w14:paraId="52828FEB" w14:textId="77777777" w:rsidR="001936AB" w:rsidRDefault="001936AB" w:rsidP="00FB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6"/>
    <w:rsid w:val="001936AB"/>
    <w:rsid w:val="00753F7F"/>
    <w:rsid w:val="00A50735"/>
    <w:rsid w:val="00D02016"/>
    <w:rsid w:val="00D0608B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485737"/>
  <w14:defaultImageDpi w14:val="300"/>
  <w15:chartTrackingRefBased/>
  <w15:docId w15:val="{1059A6CC-38F4-41AA-A93D-A7130B29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06C9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0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06C9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業務改善報告書</vt:lpstr>
    </vt:vector>
  </TitlesOfParts>
  <Manager/>
  <Company> </Company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業務改善報告書</dc:title>
  <dc:subject/>
  <dc:creator>n</dc:creator>
  <cp:keywords/>
  <dc:description>社内提案書・日々業務改善を見直す際にご利用下さい</dc:description>
  <cp:lastModifiedBy>n</cp:lastModifiedBy>
  <cp:revision>2</cp:revision>
  <dcterms:created xsi:type="dcterms:W3CDTF">2021-06-11T00:42:00Z</dcterms:created>
  <dcterms:modified xsi:type="dcterms:W3CDTF">2021-06-11T00:42:00Z</dcterms:modified>
  <cp:category/>
</cp:coreProperties>
</file>