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D7A5" w14:textId="77777777" w:rsidR="003C400A" w:rsidRDefault="003C400A">
      <w:pPr>
        <w:adjustRightInd w:val="0"/>
        <w:spacing w:line="360" w:lineRule="atLeast"/>
        <w:jc w:val="center"/>
        <w:rPr>
          <w:rFonts w:ascii="ＭＳ 明朝" w:hint="eastAsia"/>
          <w:bCs/>
          <w:sz w:val="22"/>
          <w:szCs w:val="22"/>
        </w:rPr>
      </w:pPr>
      <w:r>
        <w:rPr>
          <w:rFonts w:ascii="ＭＳ 明朝" w:hint="eastAsia"/>
          <w:b/>
          <w:sz w:val="32"/>
          <w:szCs w:val="32"/>
          <w:u w:val="single"/>
        </w:rPr>
        <w:t>検　品　月　報</w:t>
      </w:r>
    </w:p>
    <w:p w14:paraId="4C14D299" w14:textId="77777777" w:rsidR="003C400A" w:rsidRDefault="003C400A">
      <w:pPr>
        <w:adjustRightInd w:val="0"/>
        <w:spacing w:line="360" w:lineRule="atLeast"/>
        <w:rPr>
          <w:rFonts w:ascii="ＭＳ 明朝" w:hint="eastAsia"/>
          <w:bCs/>
          <w:sz w:val="22"/>
          <w:szCs w:val="22"/>
        </w:rPr>
      </w:pPr>
    </w:p>
    <w:tbl>
      <w:tblPr>
        <w:tblW w:w="9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85"/>
        <w:gridCol w:w="2375"/>
        <w:gridCol w:w="992"/>
        <w:gridCol w:w="993"/>
        <w:gridCol w:w="2835"/>
        <w:gridCol w:w="1029"/>
      </w:tblGrid>
      <w:tr w:rsidR="003C400A" w14:paraId="0DD00784" w14:textId="77777777">
        <w:trPr>
          <w:trHeight w:val="483"/>
        </w:trPr>
        <w:tc>
          <w:tcPr>
            <w:tcW w:w="9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00296" w14:textId="62429F88" w:rsidR="003C400A" w:rsidRDefault="005A1DDC">
            <w:pPr>
              <w:adjustRightInd w:val="0"/>
              <w:spacing w:line="360" w:lineRule="atLeast"/>
              <w:rPr>
                <w:rFonts w:ascii="ＭＳ 明朝"/>
                <w:bCs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bCs/>
                <w:color w:val="000000"/>
                <w:sz w:val="22"/>
                <w:szCs w:val="22"/>
              </w:rPr>
              <w:t>令和</w:t>
            </w:r>
            <w:r w:rsidR="003C400A">
              <w:rPr>
                <w:rFonts w:ascii="ＭＳ 明朝" w:hint="eastAsia"/>
                <w:bCs/>
                <w:color w:val="000000"/>
                <w:sz w:val="22"/>
                <w:szCs w:val="22"/>
              </w:rPr>
              <w:t xml:space="preserve">　　年　　月　　日　～　　　月　　日</w:t>
            </w:r>
          </w:p>
        </w:tc>
      </w:tr>
      <w:tr w:rsidR="003C400A" w14:paraId="7027EA8F" w14:textId="77777777">
        <w:trPr>
          <w:trHeight w:val="419"/>
        </w:trPr>
        <w:tc>
          <w:tcPr>
            <w:tcW w:w="9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1053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担当：</w:t>
            </w:r>
          </w:p>
        </w:tc>
      </w:tr>
      <w:tr w:rsidR="003C400A" w14:paraId="605B8F15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68CF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bCs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bCs/>
                <w:color w:val="000000"/>
                <w:sz w:val="22"/>
                <w:szCs w:val="22"/>
              </w:rPr>
              <w:t>月日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7B221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bCs/>
                <w:color w:val="000000"/>
                <w:sz w:val="22"/>
                <w:szCs w:val="22"/>
              </w:rPr>
              <w:t xml:space="preserve">ＩＤ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A9692B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bCs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bCs/>
                <w:color w:val="000000"/>
                <w:sz w:val="22"/>
                <w:szCs w:val="22"/>
              </w:rPr>
              <w:t>製品名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4D8B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bCs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bCs/>
                <w:color w:val="000000"/>
                <w:sz w:val="22"/>
                <w:szCs w:val="22"/>
              </w:rPr>
              <w:t>検品数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ACCE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bCs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bCs/>
                <w:color w:val="000000"/>
                <w:sz w:val="22"/>
                <w:szCs w:val="22"/>
              </w:rPr>
              <w:t>不良数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3679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bCs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bCs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9F6A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bCs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bCs/>
                <w:color w:val="000000"/>
                <w:sz w:val="22"/>
                <w:szCs w:val="22"/>
              </w:rPr>
              <w:t>チェック</w:t>
            </w:r>
          </w:p>
        </w:tc>
      </w:tr>
      <w:tr w:rsidR="003C400A" w14:paraId="442E7517" w14:textId="77777777">
        <w:trPr>
          <w:cantSplit/>
        </w:trPr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EFD9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 w:hint="eastAsia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DA1BCB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690AEC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C0D8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18C0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685F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F08E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0430BE0A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D6C9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92B847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B48523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679B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819F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8236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1619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1B11AEA5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29F9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1212F9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6E81F1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F031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422C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5891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908F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0FCEAEF4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AA9D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4F0521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849064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1829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897B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EA16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0807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4D6E87C4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7D88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E6CB0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AC6674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4F6A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5A71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7F16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4742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6E9396D8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D69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57B80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4FCCD9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512A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71CD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B27E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70A1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2BA3E047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CBD0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ADC167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E17A43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411E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0180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7107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F81A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03B72600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CDBF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4FCF1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C87A41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B4C7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13BA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B3D2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2C51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5BB6CD91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A2B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7667FD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8042FB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6A80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B01B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BC18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DF14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39BED4A0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2293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B00E4A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20D8CB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A828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DA27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D8EB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858A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58600CF6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E1A1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AFBFB8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5AD4B4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D596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86F3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FF9B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AEC1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3D31DCFC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13F4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068A3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AE566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25AA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B9A9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623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79F7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17DEFF84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8ABC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922A4E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DF4A3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E643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520A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F7DE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B5E6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4D8558E4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1EF4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952BA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078C7A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F52B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4C16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BD30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A212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762BE41D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0031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0417B6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0E9F00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7C79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EDA5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BBEC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0335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322E0625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20E7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89F4D7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82BB6A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D24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43E6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B847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60F3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0ACFBC2A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84D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159A2B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C80F14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5998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E234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B164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34A0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30173A72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4929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6D82AF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3B56C8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FD04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4B70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B804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515D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7ADCE6BC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0334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C9A8ED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624712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2F25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5B5C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A5C0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7B9C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1C7F01A7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D0D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D4DDA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E06B86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F0E4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FC05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3791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70CC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5D4D2494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1858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05B60B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25A82E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9AA5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6CAF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26A8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AD88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57029AF4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2A5D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432181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69251C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7572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5AD3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2445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602D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4EC1E119" w14:textId="77777777">
        <w:trPr>
          <w:cantSplit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5F2E" w14:textId="77777777" w:rsidR="003C400A" w:rsidRDefault="003C400A">
            <w:pPr>
              <w:adjustRightInd w:val="0"/>
              <w:spacing w:line="360" w:lineRule="atLeast"/>
              <w:jc w:val="center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sz w:val="24"/>
                <w:szCs w:val="20"/>
              </w:rPr>
              <w:t>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327B2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6DC83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6960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7545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B966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5606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6DFB53A3" w14:textId="77777777">
        <w:trPr>
          <w:cantSplit/>
        </w:trPr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4968" w14:textId="77777777" w:rsidR="003C400A" w:rsidRDefault="003C400A">
            <w:pPr>
              <w:adjustRightInd w:val="0"/>
              <w:spacing w:line="360" w:lineRule="atLeast"/>
              <w:jc w:val="right"/>
              <w:rPr>
                <w:rFonts w:ascii="ＭＳ 明朝"/>
                <w:sz w:val="24"/>
                <w:szCs w:val="20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0601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2B82" w14:textId="77777777" w:rsidR="003C400A" w:rsidRDefault="003C400A">
            <w:pPr>
              <w:adjustRightInd w:val="0"/>
              <w:spacing w:line="360" w:lineRule="atLeast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3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D738" w14:textId="77777777" w:rsidR="003C400A" w:rsidRDefault="003C400A">
            <w:pPr>
              <w:adjustRightInd w:val="0"/>
              <w:spacing w:line="360" w:lineRule="atLeast"/>
              <w:jc w:val="right"/>
              <w:rPr>
                <w:rFonts w:ascii="ＭＳ 明朝"/>
                <w:sz w:val="24"/>
                <w:szCs w:val="20"/>
              </w:rPr>
            </w:pPr>
          </w:p>
        </w:tc>
      </w:tr>
      <w:tr w:rsidR="003C400A" w14:paraId="55BBA9DE" w14:textId="77777777">
        <w:trPr>
          <w:trHeight w:val="1455"/>
        </w:trPr>
        <w:tc>
          <w:tcPr>
            <w:tcW w:w="99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7B51" w14:textId="77777777" w:rsidR="003C400A" w:rsidRDefault="003C400A">
            <w:pPr>
              <w:adjustRightInd w:val="0"/>
              <w:spacing w:line="360" w:lineRule="atLeast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>コメント：</w:t>
            </w:r>
          </w:p>
        </w:tc>
      </w:tr>
    </w:tbl>
    <w:p w14:paraId="1B708284" w14:textId="77777777" w:rsidR="003C400A" w:rsidRDefault="003C400A">
      <w:pPr>
        <w:adjustRightInd w:val="0"/>
        <w:spacing w:line="360" w:lineRule="atLeast"/>
        <w:rPr>
          <w:rFonts w:ascii="ＭＳ 明朝"/>
          <w:bCs/>
          <w:kern w:val="0"/>
          <w:sz w:val="22"/>
          <w:szCs w:val="22"/>
        </w:rPr>
      </w:pPr>
    </w:p>
    <w:p w14:paraId="464BC5C3" w14:textId="77777777" w:rsidR="003C400A" w:rsidRDefault="003C400A">
      <w:pPr>
        <w:rPr>
          <w:sz w:val="32"/>
          <w:szCs w:val="32"/>
          <w:u w:val="single"/>
        </w:rPr>
      </w:pPr>
    </w:p>
    <w:sectPr w:rsidR="003C400A">
      <w:pgSz w:w="11906" w:h="16838" w:code="9"/>
      <w:pgMar w:top="1701" w:right="851" w:bottom="113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1AB2" w14:textId="77777777" w:rsidR="000906A7" w:rsidRDefault="000906A7" w:rsidP="00540EAE">
      <w:r>
        <w:separator/>
      </w:r>
    </w:p>
  </w:endnote>
  <w:endnote w:type="continuationSeparator" w:id="0">
    <w:p w14:paraId="60AF2394" w14:textId="77777777" w:rsidR="000906A7" w:rsidRDefault="000906A7" w:rsidP="0054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ACF5" w14:textId="77777777" w:rsidR="000906A7" w:rsidRDefault="000906A7" w:rsidP="00540EAE">
      <w:r>
        <w:separator/>
      </w:r>
    </w:p>
  </w:footnote>
  <w:footnote w:type="continuationSeparator" w:id="0">
    <w:p w14:paraId="68ECB9D5" w14:textId="77777777" w:rsidR="000906A7" w:rsidRDefault="000906A7" w:rsidP="0054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FE22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AE"/>
    <w:rsid w:val="000906A7"/>
    <w:rsid w:val="00252333"/>
    <w:rsid w:val="003C400A"/>
    <w:rsid w:val="00540EAE"/>
    <w:rsid w:val="005A1DDC"/>
    <w:rsid w:val="007E4895"/>
    <w:rsid w:val="00977AE6"/>
    <w:rsid w:val="00B63976"/>
    <w:rsid w:val="00C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6ECC9"/>
  <w14:defaultImageDpi w14:val="300"/>
  <w15:chartTrackingRefBased/>
  <w15:docId w15:val="{4C825D3C-C66E-4F2B-83AE-643D678C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0EA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40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0E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検品月報</vt:lpstr>
    </vt:vector>
  </TitlesOfParts>
  <Manager/>
  <Company/>
  <LinksUpToDate>false</LinksUpToDate>
  <CharactersWithSpaces>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検品月報</dc:title>
  <dc:subject/>
  <dc:creator>t</dc:creator>
  <cp:keywords/>
  <dc:description/>
  <cp:lastModifiedBy>t</cp:lastModifiedBy>
  <cp:revision>2</cp:revision>
  <dcterms:created xsi:type="dcterms:W3CDTF">2021-07-18T11:45:00Z</dcterms:created>
  <dcterms:modified xsi:type="dcterms:W3CDTF">2021-07-18T11:45:00Z</dcterms:modified>
  <cp:category/>
</cp:coreProperties>
</file>