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28789" w14:textId="77777777" w:rsidR="009B54DB" w:rsidRDefault="009B54DB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○月度　支社別実績比較表</w:t>
      </w:r>
    </w:p>
    <w:p w14:paraId="56865A1A" w14:textId="77777777" w:rsidR="009B54DB" w:rsidRDefault="009B54DB">
      <w:pPr>
        <w:spacing w:line="200" w:lineRule="exact"/>
        <w:jc w:val="center"/>
        <w:rPr>
          <w:rFonts w:hint="eastAsia"/>
          <w:b/>
          <w:bCs/>
          <w:sz w:val="28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9"/>
        <w:gridCol w:w="1262"/>
        <w:gridCol w:w="1260"/>
        <w:gridCol w:w="1261"/>
        <w:gridCol w:w="1261"/>
        <w:gridCol w:w="1261"/>
        <w:gridCol w:w="1264"/>
      </w:tblGrid>
      <w:tr w:rsidR="009B54DB" w14:paraId="1F7B5752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995" w:type="dxa"/>
            <w:vMerge w:val="restart"/>
            <w:vAlign w:val="center"/>
          </w:tcPr>
          <w:p w14:paraId="7B3B6E49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202D45E" w14:textId="77777777" w:rsidR="009B54DB" w:rsidRDefault="009B54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○○ブロック</w:t>
            </w:r>
          </w:p>
        </w:tc>
        <w:tc>
          <w:tcPr>
            <w:tcW w:w="2552" w:type="dxa"/>
            <w:gridSpan w:val="2"/>
            <w:vAlign w:val="center"/>
          </w:tcPr>
          <w:p w14:paraId="3199D8B7" w14:textId="77777777" w:rsidR="009B54DB" w:rsidRDefault="009B54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○○ブロック</w:t>
            </w:r>
          </w:p>
        </w:tc>
        <w:tc>
          <w:tcPr>
            <w:tcW w:w="2555" w:type="dxa"/>
            <w:gridSpan w:val="2"/>
            <w:vAlign w:val="center"/>
          </w:tcPr>
          <w:p w14:paraId="761BB1A7" w14:textId="77777777" w:rsidR="009B54DB" w:rsidRDefault="009B54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○○ブロック</w:t>
            </w:r>
          </w:p>
        </w:tc>
      </w:tr>
      <w:tr w:rsidR="009B54DB" w14:paraId="0CED0D30" w14:textId="77777777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1995" w:type="dxa"/>
            <w:vMerge/>
            <w:vAlign w:val="center"/>
          </w:tcPr>
          <w:p w14:paraId="59D19DCF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599FF0CE" w14:textId="77777777" w:rsidR="009B54DB" w:rsidRDefault="009B54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○○支社</w:t>
            </w:r>
          </w:p>
        </w:tc>
        <w:tc>
          <w:tcPr>
            <w:tcW w:w="1275" w:type="dxa"/>
            <w:vAlign w:val="center"/>
          </w:tcPr>
          <w:p w14:paraId="67E5EA2C" w14:textId="77777777" w:rsidR="009B54DB" w:rsidRDefault="009B54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○○支社</w:t>
            </w:r>
          </w:p>
        </w:tc>
        <w:tc>
          <w:tcPr>
            <w:tcW w:w="1276" w:type="dxa"/>
            <w:vAlign w:val="center"/>
          </w:tcPr>
          <w:p w14:paraId="7A5583EE" w14:textId="77777777" w:rsidR="009B54DB" w:rsidRDefault="009B54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○○支社</w:t>
            </w:r>
          </w:p>
        </w:tc>
        <w:tc>
          <w:tcPr>
            <w:tcW w:w="1276" w:type="dxa"/>
            <w:vAlign w:val="center"/>
          </w:tcPr>
          <w:p w14:paraId="3DB33B85" w14:textId="77777777" w:rsidR="009B54DB" w:rsidRDefault="009B54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○○支社</w:t>
            </w:r>
          </w:p>
        </w:tc>
        <w:tc>
          <w:tcPr>
            <w:tcW w:w="1276" w:type="dxa"/>
            <w:vAlign w:val="center"/>
          </w:tcPr>
          <w:p w14:paraId="1FFF331D" w14:textId="77777777" w:rsidR="009B54DB" w:rsidRDefault="009B54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○○支社</w:t>
            </w:r>
          </w:p>
        </w:tc>
        <w:tc>
          <w:tcPr>
            <w:tcW w:w="1279" w:type="dxa"/>
            <w:vAlign w:val="center"/>
          </w:tcPr>
          <w:p w14:paraId="1C589230" w14:textId="77777777" w:rsidR="009B54DB" w:rsidRDefault="009B54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○○支社</w:t>
            </w:r>
          </w:p>
        </w:tc>
      </w:tr>
      <w:tr w:rsidR="009B54DB" w14:paraId="18FD5ED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95" w:type="dxa"/>
            <w:vAlign w:val="center"/>
          </w:tcPr>
          <w:p w14:paraId="7D1FA46E" w14:textId="77777777" w:rsidR="009B54DB" w:rsidRDefault="009B54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276" w:type="dxa"/>
            <w:vAlign w:val="center"/>
          </w:tcPr>
          <w:p w14:paraId="41F4006E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48C1482A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39FA42AF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50DCFBBB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48B20BB3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9" w:type="dxa"/>
            <w:vAlign w:val="center"/>
          </w:tcPr>
          <w:p w14:paraId="7177B8E7" w14:textId="77777777" w:rsidR="009B54DB" w:rsidRDefault="009B54DB">
            <w:pPr>
              <w:jc w:val="center"/>
              <w:rPr>
                <w:rFonts w:hint="eastAsia"/>
              </w:rPr>
            </w:pPr>
          </w:p>
        </w:tc>
      </w:tr>
      <w:tr w:rsidR="009B54DB" w14:paraId="3A080ACC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95" w:type="dxa"/>
            <w:vAlign w:val="center"/>
          </w:tcPr>
          <w:p w14:paraId="4B2B5D27" w14:textId="77777777" w:rsidR="009B54DB" w:rsidRDefault="009B54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新規顧客</w:t>
            </w:r>
          </w:p>
        </w:tc>
        <w:tc>
          <w:tcPr>
            <w:tcW w:w="1276" w:type="dxa"/>
            <w:vAlign w:val="center"/>
          </w:tcPr>
          <w:p w14:paraId="59A18A37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25405326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2FC29340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5697CBCD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1872513D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9" w:type="dxa"/>
            <w:vAlign w:val="center"/>
          </w:tcPr>
          <w:p w14:paraId="74A35BDC" w14:textId="77777777" w:rsidR="009B54DB" w:rsidRDefault="009B54DB">
            <w:pPr>
              <w:jc w:val="center"/>
              <w:rPr>
                <w:rFonts w:hint="eastAsia"/>
              </w:rPr>
            </w:pPr>
          </w:p>
        </w:tc>
      </w:tr>
      <w:tr w:rsidR="009B54DB" w14:paraId="2548A589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95" w:type="dxa"/>
            <w:vAlign w:val="center"/>
          </w:tcPr>
          <w:p w14:paraId="619301F5" w14:textId="77777777" w:rsidR="009B54DB" w:rsidRDefault="009B54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276" w:type="dxa"/>
            <w:vAlign w:val="center"/>
          </w:tcPr>
          <w:p w14:paraId="5FBF09A4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3EE1B929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748938E7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4F58DC0B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1EFE8204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9" w:type="dxa"/>
            <w:vAlign w:val="center"/>
          </w:tcPr>
          <w:p w14:paraId="24CE9C23" w14:textId="77777777" w:rsidR="009B54DB" w:rsidRDefault="009B54DB">
            <w:pPr>
              <w:jc w:val="center"/>
              <w:rPr>
                <w:rFonts w:hint="eastAsia"/>
              </w:rPr>
            </w:pPr>
          </w:p>
        </w:tc>
      </w:tr>
      <w:tr w:rsidR="009B54DB" w14:paraId="36CFABB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95" w:type="dxa"/>
            <w:vAlign w:val="center"/>
          </w:tcPr>
          <w:p w14:paraId="6F0342CC" w14:textId="77777777" w:rsidR="009B54DB" w:rsidRDefault="009B54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</w:t>
            </w:r>
          </w:p>
        </w:tc>
        <w:tc>
          <w:tcPr>
            <w:tcW w:w="1276" w:type="dxa"/>
            <w:vAlign w:val="center"/>
          </w:tcPr>
          <w:p w14:paraId="6B2677A1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3DC84E81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48787DCF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517F4AF6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1B6B9443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9" w:type="dxa"/>
            <w:vAlign w:val="center"/>
          </w:tcPr>
          <w:p w14:paraId="0923A077" w14:textId="77777777" w:rsidR="009B54DB" w:rsidRDefault="009B54DB">
            <w:pPr>
              <w:jc w:val="center"/>
              <w:rPr>
                <w:rFonts w:hint="eastAsia"/>
              </w:rPr>
            </w:pPr>
          </w:p>
        </w:tc>
      </w:tr>
      <w:tr w:rsidR="009B54DB" w14:paraId="7D6D7E2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95" w:type="dxa"/>
            <w:vAlign w:val="center"/>
          </w:tcPr>
          <w:p w14:paraId="57FAF440" w14:textId="77777777" w:rsidR="009B54DB" w:rsidRDefault="009B54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益</w:t>
            </w:r>
          </w:p>
        </w:tc>
        <w:tc>
          <w:tcPr>
            <w:tcW w:w="1276" w:type="dxa"/>
            <w:vAlign w:val="center"/>
          </w:tcPr>
          <w:p w14:paraId="51792F9D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3124773F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5EFF843A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0B8084D5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5C749819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9" w:type="dxa"/>
            <w:vAlign w:val="center"/>
          </w:tcPr>
          <w:p w14:paraId="7FFBE42D" w14:textId="77777777" w:rsidR="009B54DB" w:rsidRDefault="009B54DB">
            <w:pPr>
              <w:jc w:val="center"/>
              <w:rPr>
                <w:rFonts w:hint="eastAsia"/>
              </w:rPr>
            </w:pPr>
          </w:p>
        </w:tc>
      </w:tr>
      <w:tr w:rsidR="009B54DB" w14:paraId="75766E26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95" w:type="dxa"/>
            <w:vAlign w:val="center"/>
          </w:tcPr>
          <w:p w14:paraId="6C8E2025" w14:textId="77777777" w:rsidR="009B54DB" w:rsidRDefault="009B54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　　費</w:t>
            </w:r>
          </w:p>
        </w:tc>
        <w:tc>
          <w:tcPr>
            <w:tcW w:w="1276" w:type="dxa"/>
            <w:vAlign w:val="center"/>
          </w:tcPr>
          <w:p w14:paraId="23741445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373A530A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53907468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67CEA873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7E21287A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9" w:type="dxa"/>
            <w:vAlign w:val="center"/>
          </w:tcPr>
          <w:p w14:paraId="591AD551" w14:textId="77777777" w:rsidR="009B54DB" w:rsidRDefault="009B54DB">
            <w:pPr>
              <w:jc w:val="center"/>
              <w:rPr>
                <w:rFonts w:hint="eastAsia"/>
              </w:rPr>
            </w:pPr>
          </w:p>
        </w:tc>
      </w:tr>
      <w:tr w:rsidR="009B54DB" w14:paraId="5F02E96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95" w:type="dxa"/>
            <w:vAlign w:val="center"/>
          </w:tcPr>
          <w:p w14:paraId="5B6C8CF5" w14:textId="77777777" w:rsidR="009B54DB" w:rsidRDefault="009B54DB">
            <w:pPr>
              <w:ind w:leftChars="-42" w:left="-86" w:hanging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実績ランク</w:t>
            </w:r>
          </w:p>
        </w:tc>
        <w:tc>
          <w:tcPr>
            <w:tcW w:w="1276" w:type="dxa"/>
            <w:vAlign w:val="center"/>
          </w:tcPr>
          <w:p w14:paraId="6E68753B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38665DA8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4A23CE5F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5AB0F245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514B2026" w14:textId="77777777" w:rsidR="009B54DB" w:rsidRDefault="009B54DB">
            <w:pPr>
              <w:jc w:val="center"/>
              <w:rPr>
                <w:rFonts w:hint="eastAsia"/>
              </w:rPr>
            </w:pPr>
          </w:p>
        </w:tc>
        <w:tc>
          <w:tcPr>
            <w:tcW w:w="1279" w:type="dxa"/>
            <w:vAlign w:val="center"/>
          </w:tcPr>
          <w:p w14:paraId="4A1D3EE6" w14:textId="77777777" w:rsidR="009B54DB" w:rsidRDefault="009B54DB">
            <w:pPr>
              <w:jc w:val="center"/>
              <w:rPr>
                <w:rFonts w:hint="eastAsia"/>
              </w:rPr>
            </w:pPr>
          </w:p>
        </w:tc>
      </w:tr>
    </w:tbl>
    <w:p w14:paraId="0DBFF054" w14:textId="77777777" w:rsidR="009B54DB" w:rsidRDefault="009B54DB">
      <w:pPr>
        <w:rPr>
          <w:rFonts w:hint="eastAsia"/>
        </w:rPr>
      </w:pPr>
    </w:p>
    <w:p w14:paraId="177381F0" w14:textId="77777777" w:rsidR="009B54DB" w:rsidRDefault="009B54DB">
      <w:pPr>
        <w:rPr>
          <w:rFonts w:hint="eastAsia"/>
          <w:sz w:val="22"/>
        </w:rPr>
      </w:pPr>
      <w:r>
        <w:rPr>
          <w:rFonts w:hint="eastAsia"/>
          <w:sz w:val="22"/>
        </w:rPr>
        <w:t>各支社の問題と対策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1384"/>
        <w:gridCol w:w="7346"/>
      </w:tblGrid>
      <w:tr w:rsidR="009B54DB" w14:paraId="0909462F" w14:textId="77777777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810" w:type="dxa"/>
            <w:vMerge w:val="restart"/>
            <w:textDirection w:val="tbRlV"/>
            <w:vAlign w:val="center"/>
          </w:tcPr>
          <w:p w14:paraId="454C893D" w14:textId="77777777" w:rsidR="009B54DB" w:rsidRDefault="009B54D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○○ブロック</w:t>
            </w:r>
          </w:p>
        </w:tc>
        <w:tc>
          <w:tcPr>
            <w:tcW w:w="1395" w:type="dxa"/>
            <w:vAlign w:val="center"/>
          </w:tcPr>
          <w:p w14:paraId="2439B3B7" w14:textId="77777777" w:rsidR="009B54DB" w:rsidRDefault="009B54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○○支社</w:t>
            </w:r>
          </w:p>
        </w:tc>
        <w:tc>
          <w:tcPr>
            <w:tcW w:w="7425" w:type="dxa"/>
          </w:tcPr>
          <w:p w14:paraId="54B0430E" w14:textId="77777777" w:rsidR="009B54DB" w:rsidRDefault="009B54DB">
            <w:pPr>
              <w:rPr>
                <w:rFonts w:hint="eastAsia"/>
              </w:rPr>
            </w:pPr>
          </w:p>
        </w:tc>
      </w:tr>
      <w:tr w:rsidR="009B54DB" w14:paraId="5E5DF3BC" w14:textId="77777777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810" w:type="dxa"/>
            <w:vMerge/>
          </w:tcPr>
          <w:p w14:paraId="43D6213C" w14:textId="77777777" w:rsidR="009B54DB" w:rsidRDefault="009B54DB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14:paraId="08C5E26D" w14:textId="77777777" w:rsidR="009B54DB" w:rsidRDefault="009B54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○○支社</w:t>
            </w:r>
          </w:p>
        </w:tc>
        <w:tc>
          <w:tcPr>
            <w:tcW w:w="7425" w:type="dxa"/>
          </w:tcPr>
          <w:p w14:paraId="2A8C2B18" w14:textId="77777777" w:rsidR="009B54DB" w:rsidRDefault="009B54DB">
            <w:pPr>
              <w:rPr>
                <w:rFonts w:hint="eastAsia"/>
              </w:rPr>
            </w:pPr>
          </w:p>
        </w:tc>
      </w:tr>
      <w:tr w:rsidR="009B54DB" w14:paraId="17825896" w14:textId="77777777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810" w:type="dxa"/>
            <w:vMerge w:val="restart"/>
            <w:textDirection w:val="tbRlV"/>
            <w:vAlign w:val="center"/>
          </w:tcPr>
          <w:p w14:paraId="555C6017" w14:textId="77777777" w:rsidR="009B54DB" w:rsidRDefault="009B54D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○○ブロック</w:t>
            </w:r>
          </w:p>
        </w:tc>
        <w:tc>
          <w:tcPr>
            <w:tcW w:w="1395" w:type="dxa"/>
            <w:vAlign w:val="center"/>
          </w:tcPr>
          <w:p w14:paraId="53DF48AB" w14:textId="77777777" w:rsidR="009B54DB" w:rsidRDefault="009B54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○○支社</w:t>
            </w:r>
          </w:p>
        </w:tc>
        <w:tc>
          <w:tcPr>
            <w:tcW w:w="7425" w:type="dxa"/>
          </w:tcPr>
          <w:p w14:paraId="37F39AB1" w14:textId="77777777" w:rsidR="009B54DB" w:rsidRDefault="009B54DB">
            <w:pPr>
              <w:rPr>
                <w:rFonts w:hint="eastAsia"/>
              </w:rPr>
            </w:pPr>
          </w:p>
        </w:tc>
      </w:tr>
      <w:tr w:rsidR="009B54DB" w14:paraId="315113B2" w14:textId="77777777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810" w:type="dxa"/>
            <w:vMerge/>
          </w:tcPr>
          <w:p w14:paraId="7E8D35A0" w14:textId="77777777" w:rsidR="009B54DB" w:rsidRDefault="009B54DB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14:paraId="0A4F31BD" w14:textId="77777777" w:rsidR="009B54DB" w:rsidRDefault="009B54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○○支社</w:t>
            </w:r>
          </w:p>
        </w:tc>
        <w:tc>
          <w:tcPr>
            <w:tcW w:w="7425" w:type="dxa"/>
          </w:tcPr>
          <w:p w14:paraId="1B33E7D2" w14:textId="77777777" w:rsidR="009B54DB" w:rsidRDefault="009B54DB">
            <w:pPr>
              <w:rPr>
                <w:rFonts w:hint="eastAsia"/>
              </w:rPr>
            </w:pPr>
          </w:p>
        </w:tc>
      </w:tr>
      <w:tr w:rsidR="009B54DB" w14:paraId="0E6E4297" w14:textId="77777777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810" w:type="dxa"/>
            <w:vMerge w:val="restart"/>
            <w:textDirection w:val="tbRlV"/>
            <w:vAlign w:val="center"/>
          </w:tcPr>
          <w:p w14:paraId="0E6D542E" w14:textId="77777777" w:rsidR="009B54DB" w:rsidRDefault="009B54D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○○ブロック</w:t>
            </w:r>
          </w:p>
        </w:tc>
        <w:tc>
          <w:tcPr>
            <w:tcW w:w="1395" w:type="dxa"/>
            <w:vAlign w:val="center"/>
          </w:tcPr>
          <w:p w14:paraId="13432B40" w14:textId="77777777" w:rsidR="009B54DB" w:rsidRDefault="009B54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○○支社</w:t>
            </w:r>
          </w:p>
        </w:tc>
        <w:tc>
          <w:tcPr>
            <w:tcW w:w="7425" w:type="dxa"/>
          </w:tcPr>
          <w:p w14:paraId="12DEF51E" w14:textId="77777777" w:rsidR="009B54DB" w:rsidRDefault="009B54DB">
            <w:pPr>
              <w:rPr>
                <w:rFonts w:hint="eastAsia"/>
              </w:rPr>
            </w:pPr>
          </w:p>
        </w:tc>
      </w:tr>
      <w:tr w:rsidR="009B54DB" w14:paraId="1C82A7FB" w14:textId="77777777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810" w:type="dxa"/>
            <w:vMerge/>
          </w:tcPr>
          <w:p w14:paraId="36FD414B" w14:textId="77777777" w:rsidR="009B54DB" w:rsidRDefault="009B54DB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14:paraId="2CBEBB0E" w14:textId="77777777" w:rsidR="009B54DB" w:rsidRDefault="009B54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○○支社</w:t>
            </w:r>
          </w:p>
        </w:tc>
        <w:tc>
          <w:tcPr>
            <w:tcW w:w="7425" w:type="dxa"/>
          </w:tcPr>
          <w:p w14:paraId="2C1AD5A3" w14:textId="77777777" w:rsidR="009B54DB" w:rsidRDefault="009B54DB">
            <w:pPr>
              <w:rPr>
                <w:rFonts w:hint="eastAsia"/>
              </w:rPr>
            </w:pPr>
          </w:p>
        </w:tc>
      </w:tr>
    </w:tbl>
    <w:p w14:paraId="5B7312E3" w14:textId="77777777" w:rsidR="009B54DB" w:rsidRDefault="009B54DB">
      <w:pPr>
        <w:rPr>
          <w:rFonts w:hint="eastAsia"/>
        </w:rPr>
      </w:pPr>
    </w:p>
    <w:p w14:paraId="68A86BF9" w14:textId="11929511" w:rsidR="009B54DB" w:rsidRDefault="00EE150E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9B54DB">
        <w:rPr>
          <w:rFonts w:hint="eastAsia"/>
        </w:rPr>
        <w:t xml:space="preserve">　　年　　月　　日</w:t>
      </w:r>
    </w:p>
    <w:sectPr w:rsidR="009B54DB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E3D7E" w14:textId="77777777" w:rsidR="00094F41" w:rsidRDefault="00094F41" w:rsidP="00060B1C">
      <w:r>
        <w:separator/>
      </w:r>
    </w:p>
  </w:endnote>
  <w:endnote w:type="continuationSeparator" w:id="0">
    <w:p w14:paraId="0A04F9F5" w14:textId="77777777" w:rsidR="00094F41" w:rsidRDefault="00094F41" w:rsidP="00060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D132F" w14:textId="77777777" w:rsidR="00094F41" w:rsidRDefault="00094F41" w:rsidP="00060B1C">
      <w:r>
        <w:separator/>
      </w:r>
    </w:p>
  </w:footnote>
  <w:footnote w:type="continuationSeparator" w:id="0">
    <w:p w14:paraId="3A8BE93D" w14:textId="77777777" w:rsidR="00094F41" w:rsidRDefault="00094F41" w:rsidP="00060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E8C8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1C"/>
    <w:rsid w:val="00060B1C"/>
    <w:rsid w:val="00094F41"/>
    <w:rsid w:val="004803DE"/>
    <w:rsid w:val="006C1C18"/>
    <w:rsid w:val="009B54DB"/>
    <w:rsid w:val="00D932E3"/>
    <w:rsid w:val="00EE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7E23B0"/>
  <w14:defaultImageDpi w14:val="300"/>
  <w15:chartTrackingRefBased/>
  <w15:docId w15:val="{594E2DBB-ABDD-4941-A612-BCC4B054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B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60B1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60B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60B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支社別実績比較表</vt:lpstr>
    </vt:vector>
  </TitlesOfParts>
  <Manager/>
  <Company/>
  <LinksUpToDate>false</LinksUpToDate>
  <CharactersWithSpaces>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支社別実績比較表</dc:title>
  <dc:subject/>
  <dc:creator>t</dc:creator>
  <cp:keywords/>
  <dc:description/>
  <cp:lastModifiedBy>t</cp:lastModifiedBy>
  <cp:revision>2</cp:revision>
  <dcterms:created xsi:type="dcterms:W3CDTF">2021-07-18T11:38:00Z</dcterms:created>
  <dcterms:modified xsi:type="dcterms:W3CDTF">2021-07-18T11:38:00Z</dcterms:modified>
  <cp:category/>
</cp:coreProperties>
</file>